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2E3" w:rsidRDefault="00C8050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C8050C">
        <w:rPr>
          <w:rFonts w:hint="eastAsia"/>
          <w:sz w:val="28"/>
          <w:szCs w:val="28"/>
        </w:rPr>
        <w:t>101</w:t>
      </w:r>
      <w:r w:rsidRPr="00C8050C">
        <w:rPr>
          <w:rFonts w:hint="eastAsia"/>
          <w:sz w:val="28"/>
          <w:szCs w:val="28"/>
        </w:rPr>
        <w:t>學年度臺北市私立再興國民小學家庭教育組織成員表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9"/>
        <w:gridCol w:w="1843"/>
        <w:gridCol w:w="992"/>
        <w:gridCol w:w="2694"/>
        <w:gridCol w:w="1184"/>
      </w:tblGrid>
      <w:tr w:rsidR="00C8050C" w:rsidRPr="004D6C92" w:rsidTr="00A57FAA">
        <w:trPr>
          <w:cantSplit/>
          <w:trHeight w:val="661"/>
        </w:trPr>
        <w:tc>
          <w:tcPr>
            <w:tcW w:w="1809" w:type="dxa"/>
            <w:vAlign w:val="center"/>
          </w:tcPr>
          <w:p w:rsidR="00C8050C" w:rsidRPr="004D6C92" w:rsidRDefault="00C8050C" w:rsidP="005D521A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委員會</w:t>
            </w:r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>職稱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 </w:t>
            </w:r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>姓  名</w:t>
            </w:r>
          </w:p>
        </w:tc>
        <w:tc>
          <w:tcPr>
            <w:tcW w:w="992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性別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職 </w:t>
            </w:r>
            <w:r w:rsidR="00A57FAA"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稱</w:t>
            </w:r>
          </w:p>
        </w:tc>
        <w:tc>
          <w:tcPr>
            <w:tcW w:w="1184" w:type="dxa"/>
          </w:tcPr>
          <w:p w:rsidR="00C8050C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註</w:t>
            </w:r>
            <w:proofErr w:type="gramEnd"/>
          </w:p>
        </w:tc>
      </w:tr>
      <w:tr w:rsidR="00C8050C" w:rsidRPr="004D6C92" w:rsidTr="00A57FAA">
        <w:trPr>
          <w:cantSplit/>
          <w:trHeight w:val="665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主任委員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>葉 杏 榮</w:t>
            </w:r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長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委員1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proofErr w:type="gramStart"/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>尹</w:t>
            </w:r>
            <w:proofErr w:type="gramEnd"/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 xml:space="preserve"> 盛 華</w:t>
            </w:r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教務主任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2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>陳 海 橋</w:t>
            </w:r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訓導主任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3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林 淑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娟</w:t>
            </w:r>
            <w:proofErr w:type="gramEnd"/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輔導主任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4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>葉 晶 瑩</w:t>
            </w:r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教學組長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5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徐 安 晴</w:t>
            </w:r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輔導組長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6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林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毓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哲</w:t>
            </w:r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註冊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組長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5D521A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委員7</w:t>
            </w:r>
          </w:p>
        </w:tc>
        <w:tc>
          <w:tcPr>
            <w:tcW w:w="1843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孟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廷</w:t>
            </w:r>
            <w:proofErr w:type="gramEnd"/>
          </w:p>
        </w:tc>
        <w:tc>
          <w:tcPr>
            <w:tcW w:w="992" w:type="dxa"/>
            <w:vAlign w:val="center"/>
          </w:tcPr>
          <w:p w:rsidR="00C8050C" w:rsidRPr="004D6C92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生教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組長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C8050C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8</w:t>
            </w:r>
          </w:p>
        </w:tc>
        <w:tc>
          <w:tcPr>
            <w:tcW w:w="1843" w:type="dxa"/>
          </w:tcPr>
          <w:p w:rsidR="00C8050C" w:rsidRPr="009B0493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r w:rsidRPr="004D6C92">
              <w:rPr>
                <w:rFonts w:ascii="標楷體" w:eastAsia="標楷體" w:hAnsi="標楷體" w:hint="eastAsia"/>
                <w:color w:val="000000"/>
                <w:sz w:val="28"/>
              </w:rPr>
              <w:t>李 信 興</w:t>
            </w:r>
          </w:p>
        </w:tc>
        <w:tc>
          <w:tcPr>
            <w:tcW w:w="992" w:type="dxa"/>
            <w:vAlign w:val="center"/>
          </w:tcPr>
          <w:p w:rsidR="00C8050C" w:rsidRDefault="00C8050C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訓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育組長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C8050C" w:rsidP="00A57FAA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 w:rsidR="00A57FA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9</w:t>
            </w:r>
          </w:p>
        </w:tc>
        <w:tc>
          <w:tcPr>
            <w:tcW w:w="1843" w:type="dxa"/>
          </w:tcPr>
          <w:p w:rsidR="00C8050C" w:rsidRPr="004D6C92" w:rsidRDefault="00A57FAA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張 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娟</w:t>
            </w:r>
            <w:proofErr w:type="gramEnd"/>
          </w:p>
        </w:tc>
        <w:tc>
          <w:tcPr>
            <w:tcW w:w="992" w:type="dxa"/>
            <w:vAlign w:val="center"/>
          </w:tcPr>
          <w:p w:rsidR="00C8050C" w:rsidRPr="004D6C92" w:rsidRDefault="00A57FAA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C8050C" w:rsidRPr="00A57FAA" w:rsidRDefault="00A57FAA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Pr="00A57F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教師代表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8050C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C8050C" w:rsidRPr="004D6C92" w:rsidRDefault="00A57FAA" w:rsidP="005D521A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10</w:t>
            </w:r>
          </w:p>
        </w:tc>
        <w:tc>
          <w:tcPr>
            <w:tcW w:w="1843" w:type="dxa"/>
          </w:tcPr>
          <w:p w:rsidR="00C8050C" w:rsidRPr="004D6C92" w:rsidRDefault="00A57FAA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楊 家 昌</w:t>
            </w:r>
          </w:p>
        </w:tc>
        <w:tc>
          <w:tcPr>
            <w:tcW w:w="992" w:type="dxa"/>
            <w:vAlign w:val="center"/>
          </w:tcPr>
          <w:p w:rsidR="00C8050C" w:rsidRPr="004D6C92" w:rsidRDefault="00A57FAA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</w:tcPr>
          <w:p w:rsidR="00C8050C" w:rsidRPr="004D6C92" w:rsidRDefault="00A57FAA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 xml:space="preserve">     </w:t>
            </w: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家長代表</w:t>
            </w:r>
          </w:p>
        </w:tc>
        <w:tc>
          <w:tcPr>
            <w:tcW w:w="1184" w:type="dxa"/>
          </w:tcPr>
          <w:p w:rsidR="00C8050C" w:rsidRPr="004D6C92" w:rsidRDefault="00C8050C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830C0B" w:rsidRPr="004D6C92" w:rsidTr="00A57FAA">
        <w:trPr>
          <w:cantSplit/>
          <w:trHeight w:val="20"/>
        </w:trPr>
        <w:tc>
          <w:tcPr>
            <w:tcW w:w="1809" w:type="dxa"/>
            <w:vAlign w:val="center"/>
          </w:tcPr>
          <w:p w:rsidR="00830C0B" w:rsidRPr="004D6C92" w:rsidRDefault="00830C0B" w:rsidP="00BB28C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11</w:t>
            </w:r>
          </w:p>
        </w:tc>
        <w:tc>
          <w:tcPr>
            <w:tcW w:w="1843" w:type="dxa"/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徐 鳳 美</w:t>
            </w:r>
          </w:p>
        </w:tc>
        <w:tc>
          <w:tcPr>
            <w:tcW w:w="992" w:type="dxa"/>
            <w:vAlign w:val="center"/>
          </w:tcPr>
          <w:p w:rsidR="00830C0B" w:rsidRPr="004D6C92" w:rsidRDefault="00830C0B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</w:tcPr>
          <w:p w:rsidR="00830C0B" w:rsidRPr="00830C0B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0C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家長代表</w:t>
            </w:r>
          </w:p>
        </w:tc>
        <w:tc>
          <w:tcPr>
            <w:tcW w:w="1184" w:type="dxa"/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830C0B" w:rsidRPr="004D6C92" w:rsidTr="00830C0B">
        <w:trPr>
          <w:cantSplit/>
          <w:trHeight w:val="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BB28C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黃 義 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830C0B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0C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家長代表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830C0B" w:rsidRPr="004D6C92" w:rsidTr="00830C0B">
        <w:trPr>
          <w:cantSplit/>
          <w:trHeight w:val="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BB28C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俐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830C0B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0C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家長代表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830C0B" w:rsidRPr="004D6C92" w:rsidTr="00830C0B">
        <w:trPr>
          <w:cantSplit/>
          <w:trHeight w:val="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BB28C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 w:rsidRPr="004D6C9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黃 義 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830C0B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0C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家長代表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830C0B" w:rsidRPr="004D6C92" w:rsidTr="00830C0B">
        <w:trPr>
          <w:cantSplit/>
          <w:trHeight w:val="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BB28C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lastRenderedPageBreak/>
              <w:t>委員15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</w:rPr>
              <w:t>仕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830C0B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0C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家長代表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830C0B" w:rsidRPr="004D6C92" w:rsidTr="00830C0B">
        <w:trPr>
          <w:cantSplit/>
          <w:trHeight w:val="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BB28C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r w:rsidR="00164252">
              <w:rPr>
                <w:rFonts w:ascii="標楷體" w:eastAsia="標楷體" w:hAnsi="標楷體" w:hint="eastAsia"/>
                <w:color w:val="000000"/>
                <w:sz w:val="28"/>
              </w:rPr>
              <w:t>林 雅 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C0B" w:rsidRPr="004D6C92" w:rsidRDefault="00830C0B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CF73F5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30C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家長代表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C0B" w:rsidRPr="004D6C92" w:rsidRDefault="00830C0B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164252" w:rsidRPr="004D6C92" w:rsidTr="00164252">
        <w:trPr>
          <w:cantSplit/>
          <w:trHeight w:val="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252" w:rsidRPr="004D6C92" w:rsidRDefault="00164252" w:rsidP="00BB28C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</w:rPr>
              <w:t>委員17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52" w:rsidRPr="004D6C92" w:rsidRDefault="00164252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王柯美雪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252" w:rsidRPr="004D6C92" w:rsidRDefault="00164252" w:rsidP="00346B9E">
            <w:pPr>
              <w:spacing w:beforeLines="50" w:afterLines="50" w:line="5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52" w:rsidRPr="004D6C92" w:rsidRDefault="00164252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身心障礙學生家長代表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52" w:rsidRPr="004D6C92" w:rsidRDefault="00164252" w:rsidP="00346B9E">
            <w:pPr>
              <w:spacing w:beforeLines="50" w:afterLines="50" w:line="50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C8050C" w:rsidRPr="00164252" w:rsidRDefault="00C8050C" w:rsidP="00346B9E">
      <w:pPr>
        <w:snapToGrid w:val="0"/>
        <w:spacing w:afterLines="50" w:line="500" w:lineRule="exact"/>
        <w:rPr>
          <w:rFonts w:eastAsia="標楷體"/>
          <w:b/>
          <w:bCs/>
          <w:color w:val="000000"/>
          <w:sz w:val="30"/>
          <w:szCs w:val="30"/>
        </w:rPr>
      </w:pPr>
    </w:p>
    <w:p w:rsidR="00C8050C" w:rsidRDefault="00C8050C" w:rsidP="00346B9E">
      <w:pPr>
        <w:spacing w:beforeLines="50" w:afterLines="50" w:line="400" w:lineRule="exact"/>
        <w:rPr>
          <w:rFonts w:ascii="標楷體" w:eastAsia="標楷體" w:hAnsi="標楷體"/>
          <w:color w:val="0000FF"/>
          <w:sz w:val="28"/>
          <w:szCs w:val="28"/>
        </w:rPr>
      </w:pPr>
    </w:p>
    <w:p w:rsidR="00C8050C" w:rsidRPr="00C8050C" w:rsidRDefault="00C8050C">
      <w:pPr>
        <w:rPr>
          <w:sz w:val="28"/>
          <w:szCs w:val="28"/>
        </w:rPr>
      </w:pPr>
    </w:p>
    <w:sectPr w:rsidR="00C8050C" w:rsidRPr="00C8050C" w:rsidSect="00346B9E">
      <w:pgSz w:w="11906" w:h="16838"/>
      <w:pgMar w:top="737" w:right="1797" w:bottom="73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C0B" w:rsidRDefault="00830C0B" w:rsidP="00830C0B">
      <w:r>
        <w:separator/>
      </w:r>
    </w:p>
  </w:endnote>
  <w:endnote w:type="continuationSeparator" w:id="0">
    <w:p w:rsidR="00830C0B" w:rsidRDefault="00830C0B" w:rsidP="00830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C0B" w:rsidRDefault="00830C0B" w:rsidP="00830C0B">
      <w:r>
        <w:separator/>
      </w:r>
    </w:p>
  </w:footnote>
  <w:footnote w:type="continuationSeparator" w:id="0">
    <w:p w:rsidR="00830C0B" w:rsidRDefault="00830C0B" w:rsidP="00830C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050C"/>
    <w:rsid w:val="00164252"/>
    <w:rsid w:val="002F22E3"/>
    <w:rsid w:val="00346B9E"/>
    <w:rsid w:val="00733D8F"/>
    <w:rsid w:val="00830C0B"/>
    <w:rsid w:val="00A57FAA"/>
    <w:rsid w:val="00C8050C"/>
    <w:rsid w:val="00CF73F5"/>
    <w:rsid w:val="00EE2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2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0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30C0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30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30C0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lhc09b</dc:creator>
  <cp:keywords/>
  <dc:description/>
  <cp:lastModifiedBy>lhc09b</cp:lastModifiedBy>
  <cp:revision>4</cp:revision>
  <dcterms:created xsi:type="dcterms:W3CDTF">2012-11-29T06:26:00Z</dcterms:created>
  <dcterms:modified xsi:type="dcterms:W3CDTF">2012-12-05T08:19:00Z</dcterms:modified>
</cp:coreProperties>
</file>